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firstLine="540"/>
        <w:jc w:val="right"/>
        <w:rPr>
          <w:sz w:val="28"/>
          <w:szCs w:val="28"/>
        </w:rPr>
      </w:pPr>
      <w:bookmarkStart w:id="0" w:name="_GoBack"/>
      <w:bookmarkEnd w:id="0"/>
    </w:p>
    <w:p>
      <w:pPr>
        <w:spacing w:line="420" w:lineRule="exact"/>
        <w:ind w:firstLine="540"/>
        <w:rPr>
          <w:sz w:val="28"/>
          <w:szCs w:val="28"/>
        </w:rPr>
      </w:pPr>
    </w:p>
    <w:p>
      <w:pPr>
        <w:spacing w:line="420" w:lineRule="exact"/>
        <w:ind w:firstLine="540"/>
        <w:rPr>
          <w:sz w:val="28"/>
          <w:szCs w:val="28"/>
        </w:rPr>
      </w:pPr>
    </w:p>
    <w:p>
      <w:pPr>
        <w:spacing w:line="42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附件：四川文理学院“诗词达人”决赛选手推荐表</w:t>
      </w:r>
    </w:p>
    <w:p>
      <w:pPr>
        <w:spacing w:line="420" w:lineRule="exact"/>
        <w:ind w:firstLine="540"/>
        <w:rPr>
          <w:sz w:val="28"/>
          <w:szCs w:val="28"/>
        </w:rPr>
      </w:pPr>
    </w:p>
    <w:p>
      <w:pPr>
        <w:spacing w:line="4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二级学院：</w:t>
      </w:r>
    </w:p>
    <w:tbl>
      <w:tblPr>
        <w:tblStyle w:val="6"/>
        <w:tblW w:w="818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709"/>
        <w:gridCol w:w="1843"/>
        <w:gridCol w:w="709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9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（本、专科）</w:t>
            </w: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43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9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843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9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微信</w:t>
            </w:r>
          </w:p>
        </w:tc>
        <w:tc>
          <w:tcPr>
            <w:tcW w:w="1843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才艺</w:t>
            </w:r>
          </w:p>
        </w:tc>
        <w:tc>
          <w:tcPr>
            <w:tcW w:w="19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420" w:lineRule="exact"/>
        <w:ind w:firstLine="540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694"/>
    <w:rsid w:val="001365B6"/>
    <w:rsid w:val="00144EA5"/>
    <w:rsid w:val="001A0F7A"/>
    <w:rsid w:val="001D6672"/>
    <w:rsid w:val="00256201"/>
    <w:rsid w:val="00292FBF"/>
    <w:rsid w:val="0034060D"/>
    <w:rsid w:val="00345402"/>
    <w:rsid w:val="003A4A10"/>
    <w:rsid w:val="003A7554"/>
    <w:rsid w:val="00426129"/>
    <w:rsid w:val="004F68F8"/>
    <w:rsid w:val="005255BD"/>
    <w:rsid w:val="005553C6"/>
    <w:rsid w:val="005E568B"/>
    <w:rsid w:val="00624E1B"/>
    <w:rsid w:val="00647902"/>
    <w:rsid w:val="007A0BD0"/>
    <w:rsid w:val="007C42E8"/>
    <w:rsid w:val="0081099E"/>
    <w:rsid w:val="00972EAE"/>
    <w:rsid w:val="009A4C9C"/>
    <w:rsid w:val="009B4B77"/>
    <w:rsid w:val="009D0161"/>
    <w:rsid w:val="00B62694"/>
    <w:rsid w:val="00B75A65"/>
    <w:rsid w:val="00BB6733"/>
    <w:rsid w:val="00BC666D"/>
    <w:rsid w:val="00BE000A"/>
    <w:rsid w:val="00CA4183"/>
    <w:rsid w:val="00E022EF"/>
    <w:rsid w:val="00E207F9"/>
    <w:rsid w:val="00E33269"/>
    <w:rsid w:val="00E82A24"/>
    <w:rsid w:val="00E86209"/>
    <w:rsid w:val="00E95741"/>
    <w:rsid w:val="00EB6459"/>
    <w:rsid w:val="00ED46E0"/>
    <w:rsid w:val="00ED5664"/>
    <w:rsid w:val="291F7C39"/>
    <w:rsid w:val="627813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